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CEE" w:rsidRDefault="006A1DA4">
      <w:r>
        <w:rPr>
          <w:noProof/>
        </w:rPr>
        <w:drawing>
          <wp:inline distT="0" distB="0" distL="0" distR="0">
            <wp:extent cx="5724525" cy="7886700"/>
            <wp:effectExtent l="0" t="0" r="9525" b="0"/>
            <wp:docPr id="1" name="รูปภาพ 1" descr="C:\Users\HP\Pictures\img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1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86700"/>
            <wp:effectExtent l="0" t="0" r="9525" b="0"/>
            <wp:docPr id="2" name="รูปภาพ 2" descr="C:\Users\HP\Pictures\img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g1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7C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DA4"/>
    <w:rsid w:val="00307CEE"/>
    <w:rsid w:val="006A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D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DA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D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1D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2022-11-17T03:24:00Z</dcterms:created>
  <dcterms:modified xsi:type="dcterms:W3CDTF">2022-11-17T03:25:00Z</dcterms:modified>
</cp:coreProperties>
</file>